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347" w14:textId="0FB2AD99" w:rsidR="001966CD" w:rsidRDefault="001966CD" w:rsidP="00E23EB6">
      <w:pPr>
        <w:wordWrap/>
        <w:autoSpaceDE/>
        <w:autoSpaceDN/>
        <w:spacing w:line="240" w:lineRule="atLeast"/>
        <w:jc w:val="left"/>
        <w:rPr>
          <w:rFonts w:hAnsi="ＭＳ 明朝" w:cs="Times New Roman"/>
          <w:sz w:val="24"/>
          <w:szCs w:val="24"/>
        </w:rPr>
      </w:pPr>
      <w:r w:rsidRPr="00E23EB6">
        <w:rPr>
          <w:rFonts w:hAnsi="ＭＳ 明朝" w:cs="Times New Roman" w:hint="eastAsia"/>
          <w:sz w:val="24"/>
          <w:szCs w:val="24"/>
        </w:rPr>
        <w:t>様式</w:t>
      </w:r>
      <w:r w:rsidR="007F35E4">
        <w:rPr>
          <w:rFonts w:hAnsi="ＭＳ 明朝" w:cs="Times New Roman" w:hint="eastAsia"/>
          <w:sz w:val="24"/>
          <w:szCs w:val="24"/>
        </w:rPr>
        <w:t>５</w:t>
      </w:r>
    </w:p>
    <w:p w14:paraId="04F928D6" w14:textId="6EB18B5E" w:rsidR="001B59C6" w:rsidRDefault="001B59C6" w:rsidP="001B59C6">
      <w:pPr>
        <w:autoSpaceDE/>
        <w:autoSpaceDN/>
        <w:spacing w:line="240" w:lineRule="atLeast"/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令和</w:t>
      </w:r>
      <w:r w:rsidR="00F217D3">
        <w:rPr>
          <w:rFonts w:hAnsi="ＭＳ 明朝" w:cs="Times New Roman" w:hint="eastAsia"/>
          <w:sz w:val="24"/>
          <w:szCs w:val="24"/>
        </w:rPr>
        <w:t>６</w:t>
      </w:r>
      <w:r w:rsidRPr="001B59C6">
        <w:rPr>
          <w:rFonts w:hAnsi="ＭＳ 明朝" w:cs="Times New Roman" w:hint="eastAsia"/>
          <w:sz w:val="24"/>
          <w:szCs w:val="24"/>
        </w:rPr>
        <w:t>年　　月　　日</w:t>
      </w:r>
      <w:r>
        <w:rPr>
          <w:rFonts w:hAnsi="ＭＳ 明朝" w:cs="Times New Roman" w:hint="eastAsia"/>
          <w:sz w:val="24"/>
          <w:szCs w:val="24"/>
        </w:rPr>
        <w:t xml:space="preserve">　</w:t>
      </w:r>
    </w:p>
    <w:p w14:paraId="639E6FED" w14:textId="77777777" w:rsidR="001B59C6" w:rsidRPr="001B59C6" w:rsidRDefault="001B59C6" w:rsidP="001B59C6">
      <w:pPr>
        <w:autoSpaceDE/>
        <w:autoSpaceDN/>
        <w:spacing w:line="240" w:lineRule="atLeast"/>
        <w:rPr>
          <w:rFonts w:hAnsi="ＭＳ 明朝" w:cs="Times New Roman"/>
          <w:sz w:val="24"/>
          <w:szCs w:val="24"/>
        </w:rPr>
      </w:pPr>
    </w:p>
    <w:p w14:paraId="1E785D7C" w14:textId="31E96991" w:rsidR="00E23EB6" w:rsidRPr="00447E51" w:rsidRDefault="00E23EB6" w:rsidP="00447E51">
      <w:pPr>
        <w:pStyle w:val="Web"/>
        <w:spacing w:before="0" w:beforeAutospacing="0" w:after="0" w:afterAutospacing="0" w:line="240" w:lineRule="atLeast"/>
        <w:jc w:val="center"/>
        <w:rPr>
          <w:rFonts w:ascii="ＭＳ 明朝" w:eastAsia="ＭＳ 明朝" w:hAnsi="ＭＳ 明朝"/>
          <w:b/>
          <w:bCs/>
          <w:color w:val="000000"/>
          <w:sz w:val="32"/>
          <w:szCs w:val="32"/>
        </w:rPr>
      </w:pPr>
      <w:r w:rsidRPr="00447E51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見</w:t>
      </w:r>
      <w:r w:rsidR="00447E51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 xml:space="preserve">　</w:t>
      </w:r>
      <w:r w:rsidRPr="00447E51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積</w:t>
      </w:r>
      <w:r w:rsidR="00447E51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 xml:space="preserve">　</w:t>
      </w:r>
      <w:r w:rsidRPr="00447E51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書</w:t>
      </w:r>
    </w:p>
    <w:p w14:paraId="1BB18E1A" w14:textId="77777777" w:rsidR="00E23EB6" w:rsidRPr="00E23EB6" w:rsidRDefault="00E23EB6" w:rsidP="00E23EB6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000000"/>
        </w:rPr>
      </w:pPr>
    </w:p>
    <w:p w14:paraId="0AA72887" w14:textId="511AA256" w:rsidR="00E23EB6" w:rsidRPr="00E23EB6" w:rsidRDefault="00E23EB6" w:rsidP="00447E51">
      <w:pPr>
        <w:pStyle w:val="Web"/>
        <w:spacing w:before="0" w:beforeAutospacing="0" w:after="0" w:afterAutospacing="0" w:line="240" w:lineRule="atLeast"/>
        <w:ind w:left="1128" w:hangingChars="400" w:hanging="1128"/>
        <w:rPr>
          <w:rFonts w:ascii="ＭＳ 明朝" w:eastAsia="ＭＳ 明朝" w:hAnsi="ＭＳ 明朝"/>
          <w:color w:val="000000"/>
        </w:rPr>
      </w:pPr>
      <w:r w:rsidRPr="00E23EB6">
        <w:rPr>
          <w:rFonts w:ascii="ＭＳ 明朝" w:eastAsia="ＭＳ 明朝" w:hAnsi="ＭＳ 明朝" w:hint="eastAsia"/>
          <w:color w:val="000000"/>
        </w:rPr>
        <w:t>件名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447E51">
        <w:rPr>
          <w:rFonts w:ascii="ＭＳ 明朝" w:eastAsia="ＭＳ 明朝" w:hAnsi="ＭＳ 明朝" w:hint="eastAsia"/>
          <w:color w:val="000000"/>
        </w:rPr>
        <w:t xml:space="preserve">　</w:t>
      </w:r>
      <w:r w:rsidRPr="00E23EB6">
        <w:rPr>
          <w:rFonts w:ascii="ＭＳ 明朝" w:eastAsia="ＭＳ 明朝" w:hAnsi="ＭＳ 明朝" w:hint="eastAsia"/>
          <w:color w:val="000000"/>
        </w:rPr>
        <w:t>千葉県市町村総合事務組合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F217D3">
        <w:rPr>
          <w:rFonts w:ascii="ＭＳ 明朝" w:eastAsia="ＭＳ 明朝" w:hAnsi="ＭＳ 明朝" w:hint="eastAsia"/>
          <w:color w:val="000000"/>
        </w:rPr>
        <w:t>財務会計システム構</w:t>
      </w:r>
      <w:r w:rsidRPr="00E23EB6">
        <w:rPr>
          <w:rFonts w:ascii="ＭＳ 明朝" w:eastAsia="ＭＳ 明朝" w:hAnsi="ＭＳ 明朝" w:hint="eastAsia"/>
          <w:color w:val="000000"/>
        </w:rPr>
        <w:t>築及び運用業務</w:t>
      </w:r>
    </w:p>
    <w:p w14:paraId="0A60357B" w14:textId="77777777" w:rsidR="00E23EB6" w:rsidRDefault="00E23EB6" w:rsidP="00E23EB6">
      <w:pPr>
        <w:pStyle w:val="Web"/>
        <w:spacing w:before="0" w:beforeAutospacing="0" w:after="0" w:afterAutospacing="0" w:line="240" w:lineRule="atLeast"/>
        <w:rPr>
          <w:rFonts w:ascii="ＭＳ 明朝" w:eastAsia="ＭＳ 明朝" w:hAnsi="ＭＳ 明朝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447E51" w14:paraId="3D649095" w14:textId="77777777" w:rsidTr="00610466">
        <w:tc>
          <w:tcPr>
            <w:tcW w:w="1413" w:type="dxa"/>
            <w:vMerge w:val="restart"/>
          </w:tcPr>
          <w:p w14:paraId="6C8E2F34" w14:textId="77777777" w:rsidR="00430813" w:rsidRDefault="00430813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  <w:p w14:paraId="4C4CD985" w14:textId="77777777" w:rsid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見積金額</w:t>
            </w:r>
          </w:p>
          <w:p w14:paraId="5BE1BE99" w14:textId="25B5D8DA" w:rsidR="00430813" w:rsidRDefault="00430813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55" w:type="dxa"/>
            <w:tcBorders>
              <w:bottom w:val="nil"/>
              <w:right w:val="dashed" w:sz="4" w:space="0" w:color="auto"/>
            </w:tcBorders>
          </w:tcPr>
          <w:p w14:paraId="7E59E8B1" w14:textId="77777777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ashed" w:sz="4" w:space="0" w:color="auto"/>
              <w:bottom w:val="nil"/>
            </w:tcBorders>
          </w:tcPr>
          <w:p w14:paraId="5A40CAD5" w14:textId="4B4F77AC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956" w:type="dxa"/>
            <w:tcBorders>
              <w:bottom w:val="nil"/>
              <w:right w:val="dashed" w:sz="4" w:space="0" w:color="auto"/>
            </w:tcBorders>
          </w:tcPr>
          <w:p w14:paraId="02B22307" w14:textId="77777777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F66843" w14:textId="77777777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ashed" w:sz="4" w:space="0" w:color="auto"/>
              <w:bottom w:val="nil"/>
            </w:tcBorders>
          </w:tcPr>
          <w:p w14:paraId="360A85F8" w14:textId="68ACD84E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千</w:t>
            </w:r>
          </w:p>
        </w:tc>
        <w:tc>
          <w:tcPr>
            <w:tcW w:w="956" w:type="dxa"/>
            <w:tcBorders>
              <w:bottom w:val="nil"/>
              <w:right w:val="dashed" w:sz="4" w:space="0" w:color="auto"/>
            </w:tcBorders>
          </w:tcPr>
          <w:p w14:paraId="4CC24B55" w14:textId="77777777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4D0DB09" w14:textId="77777777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dashed" w:sz="4" w:space="0" w:color="auto"/>
              <w:bottom w:val="nil"/>
            </w:tcBorders>
          </w:tcPr>
          <w:p w14:paraId="6B6FDC55" w14:textId="4FDE2A34" w:rsidR="00447E51" w:rsidRPr="00447E51" w:rsidRDefault="00447E51" w:rsidP="00610466">
            <w:pPr>
              <w:pStyle w:val="Web"/>
              <w:snapToGrid w:val="0"/>
              <w:spacing w:before="0" w:beforeAutospacing="0" w:after="0" w:afterAutospacing="0" w:line="240" w:lineRule="atLeast"/>
              <w:jc w:val="righ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447E51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円</w:t>
            </w:r>
          </w:p>
        </w:tc>
      </w:tr>
      <w:tr w:rsidR="00447E51" w14:paraId="17FEA391" w14:textId="77777777" w:rsidTr="00610466">
        <w:trPr>
          <w:trHeight w:val="70"/>
        </w:trPr>
        <w:tc>
          <w:tcPr>
            <w:tcW w:w="1413" w:type="dxa"/>
            <w:vMerge/>
          </w:tcPr>
          <w:p w14:paraId="74EB2CDA" w14:textId="77777777" w:rsidR="00447E51" w:rsidRDefault="00447E51" w:rsidP="00E23EB6">
            <w:pPr>
              <w:pStyle w:val="Web"/>
              <w:spacing w:before="0" w:beforeAutospacing="0" w:after="0" w:afterAutospacing="0" w:line="24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55" w:type="dxa"/>
            <w:tcBorders>
              <w:top w:val="nil"/>
              <w:right w:val="dashed" w:sz="4" w:space="0" w:color="auto"/>
            </w:tcBorders>
            <w:vAlign w:val="center"/>
          </w:tcPr>
          <w:p w14:paraId="7D24A30C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auto"/>
            </w:tcBorders>
            <w:vAlign w:val="center"/>
          </w:tcPr>
          <w:p w14:paraId="01900D4E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right w:val="dashed" w:sz="4" w:space="0" w:color="auto"/>
            </w:tcBorders>
            <w:vAlign w:val="center"/>
          </w:tcPr>
          <w:p w14:paraId="0E5B2C40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5ABD4E98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auto"/>
            </w:tcBorders>
            <w:vAlign w:val="center"/>
          </w:tcPr>
          <w:p w14:paraId="2B7CFD2A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right w:val="dashed" w:sz="4" w:space="0" w:color="auto"/>
            </w:tcBorders>
            <w:vAlign w:val="center"/>
          </w:tcPr>
          <w:p w14:paraId="7509119E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77F5C0AC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auto"/>
            </w:tcBorders>
            <w:vAlign w:val="center"/>
          </w:tcPr>
          <w:p w14:paraId="29ED8471" w14:textId="77777777" w:rsidR="00447E51" w:rsidRPr="00447E51" w:rsidRDefault="00447E51" w:rsidP="00447E5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</w:tr>
    </w:tbl>
    <w:p w14:paraId="529A721A" w14:textId="65B1E4B6" w:rsidR="00E23EB6" w:rsidRDefault="00E23EB6" w:rsidP="001966CD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749FFFB8" w14:textId="6CB36F3B" w:rsidR="004D1CC3" w:rsidRPr="004D1CC3" w:rsidRDefault="004D1CC3" w:rsidP="001966CD">
      <w:pPr>
        <w:wordWrap/>
        <w:autoSpaceDE/>
        <w:autoSpaceDN/>
        <w:jc w:val="left"/>
        <w:rPr>
          <w:rFonts w:hAnsi="ＭＳ 明朝" w:cs="Times New Roman"/>
        </w:rPr>
      </w:pPr>
      <w:r w:rsidRPr="004D1CC3">
        <w:rPr>
          <w:rFonts w:hAnsi="ＭＳ 明朝" w:cs="Times New Roman" w:hint="eastAsia"/>
        </w:rPr>
        <w:t>（内訳）</w:t>
      </w:r>
    </w:p>
    <w:p w14:paraId="3ABF1B47" w14:textId="0053D318" w:rsidR="004D1CC3" w:rsidRPr="004D1CC3" w:rsidRDefault="004D1CC3" w:rsidP="001966CD">
      <w:pPr>
        <w:wordWrap/>
        <w:autoSpaceDE/>
        <w:autoSpaceDN/>
        <w:jc w:val="left"/>
        <w:rPr>
          <w:rFonts w:hAnsi="ＭＳ 明朝" w:cs="Times New Roman"/>
        </w:rPr>
      </w:pPr>
      <w:r w:rsidRPr="004D1CC3">
        <w:rPr>
          <w:rFonts w:hAnsi="ＭＳ 明朝" w:cs="Times New Roman" w:hint="eastAsia"/>
        </w:rPr>
        <w:t>１．整備・構築・初期導入に係る経費</w:t>
      </w:r>
    </w:p>
    <w:tbl>
      <w:tblPr>
        <w:tblStyle w:val="ab"/>
        <w:tblW w:w="8781" w:type="dxa"/>
        <w:tblInd w:w="279" w:type="dxa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1362"/>
        <w:gridCol w:w="1476"/>
        <w:gridCol w:w="1265"/>
      </w:tblGrid>
      <w:tr w:rsidR="007C1450" w:rsidRPr="004D1CC3" w14:paraId="6D0311CD" w14:textId="4DA3FB87" w:rsidTr="00DA6427">
        <w:tc>
          <w:tcPr>
            <w:tcW w:w="2977" w:type="dxa"/>
            <w:vAlign w:val="center"/>
          </w:tcPr>
          <w:p w14:paraId="31C99B14" w14:textId="528791AD" w:rsidR="007C1450" w:rsidRPr="004D1CC3" w:rsidRDefault="007C1450" w:rsidP="00DA6427">
            <w:pPr>
              <w:wordWrap/>
              <w:autoSpaceDE/>
              <w:autoSpaceDN/>
              <w:ind w:rightChars="-44" w:right="-111"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14:paraId="0E5FB905" w14:textId="5D1CB7F2" w:rsidR="007C1450" w:rsidRPr="004D1CC3" w:rsidRDefault="007C1450" w:rsidP="004D1CC3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14:paraId="7F45C22A" w14:textId="3E31B099" w:rsidR="007C1450" w:rsidRPr="004D1CC3" w:rsidRDefault="007C1450" w:rsidP="004D1CC3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数量</w:t>
            </w:r>
          </w:p>
        </w:tc>
        <w:tc>
          <w:tcPr>
            <w:tcW w:w="1362" w:type="dxa"/>
            <w:vAlign w:val="center"/>
          </w:tcPr>
          <w:p w14:paraId="3236BEB8" w14:textId="0B446385" w:rsidR="007C1450" w:rsidRPr="004D1CC3" w:rsidRDefault="007C1450" w:rsidP="004D1CC3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単価</w:t>
            </w:r>
          </w:p>
        </w:tc>
        <w:tc>
          <w:tcPr>
            <w:tcW w:w="1476" w:type="dxa"/>
            <w:vAlign w:val="center"/>
          </w:tcPr>
          <w:p w14:paraId="0949BDCD" w14:textId="786DD8F1" w:rsidR="007C1450" w:rsidRPr="004D1CC3" w:rsidRDefault="007C1450" w:rsidP="004D1CC3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金額</w:t>
            </w:r>
          </w:p>
        </w:tc>
        <w:tc>
          <w:tcPr>
            <w:tcW w:w="1265" w:type="dxa"/>
            <w:vAlign w:val="center"/>
          </w:tcPr>
          <w:p w14:paraId="26F55711" w14:textId="2FC77E70" w:rsidR="007C1450" w:rsidRPr="004D1CC3" w:rsidRDefault="007C1450" w:rsidP="004D1CC3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備考</w:t>
            </w:r>
          </w:p>
        </w:tc>
      </w:tr>
      <w:tr w:rsidR="004D1CC3" w:rsidRPr="004D1CC3" w14:paraId="316FE2AB" w14:textId="77777777" w:rsidTr="00DA6427">
        <w:tc>
          <w:tcPr>
            <w:tcW w:w="2977" w:type="dxa"/>
            <w:vAlign w:val="center"/>
          </w:tcPr>
          <w:p w14:paraId="5B7D9E1A" w14:textId="41E88FC3" w:rsidR="004D1CC3" w:rsidRPr="004D1CC3" w:rsidRDefault="004D1CC3" w:rsidP="00DA6427">
            <w:pPr>
              <w:wordWrap/>
              <w:autoSpaceDE/>
              <w:autoSpaceDN/>
              <w:ind w:rightChars="-44" w:right="-111"/>
              <w:jc w:val="left"/>
              <w:rPr>
                <w:rFonts w:hAnsi="ＭＳ 明朝" w:cs="Times New Roman"/>
              </w:rPr>
            </w:pPr>
            <w:bookmarkStart w:id="0" w:name="_Hlk100217204"/>
            <w:r w:rsidRPr="004D1CC3">
              <w:rPr>
                <w:rFonts w:hAnsi="ＭＳ 明朝" w:cs="Times New Roman" w:hint="eastAsia"/>
              </w:rPr>
              <w:t>パッケージ費用</w:t>
            </w:r>
          </w:p>
        </w:tc>
        <w:tc>
          <w:tcPr>
            <w:tcW w:w="850" w:type="dxa"/>
            <w:vAlign w:val="center"/>
          </w:tcPr>
          <w:p w14:paraId="7D272D73" w14:textId="77777777" w:rsidR="004D1CC3" w:rsidRPr="004D1CC3" w:rsidRDefault="004D1CC3" w:rsidP="00756AAD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63078518" w14:textId="77777777" w:rsidR="004D1CC3" w:rsidRPr="004D1CC3" w:rsidRDefault="004D1CC3" w:rsidP="00756AAD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362" w:type="dxa"/>
            <w:vAlign w:val="center"/>
          </w:tcPr>
          <w:p w14:paraId="3289CE59" w14:textId="77777777" w:rsidR="004D1CC3" w:rsidRPr="004D1CC3" w:rsidRDefault="004D1CC3" w:rsidP="00756AAD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476" w:type="dxa"/>
            <w:vAlign w:val="center"/>
          </w:tcPr>
          <w:p w14:paraId="6BBE03FF" w14:textId="5A82DEAF" w:rsidR="004D1CC3" w:rsidRPr="004D1CC3" w:rsidRDefault="004D1CC3" w:rsidP="00756AAD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65" w:type="dxa"/>
            <w:vAlign w:val="center"/>
          </w:tcPr>
          <w:p w14:paraId="73AC3B67" w14:textId="77777777" w:rsidR="004D1CC3" w:rsidRPr="004D1CC3" w:rsidRDefault="004D1CC3" w:rsidP="00756AAD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bookmarkEnd w:id="0"/>
      <w:tr w:rsidR="004D1CC3" w:rsidRPr="004D1CC3" w14:paraId="313B4135" w14:textId="77777777" w:rsidTr="00DA6427">
        <w:tc>
          <w:tcPr>
            <w:tcW w:w="2977" w:type="dxa"/>
            <w:vAlign w:val="center"/>
          </w:tcPr>
          <w:p w14:paraId="0C101960" w14:textId="408DFBCA" w:rsidR="004D1CC3" w:rsidRPr="004D1CC3" w:rsidRDefault="0019533E" w:rsidP="00DA6427">
            <w:pPr>
              <w:wordWrap/>
              <w:autoSpaceDE/>
              <w:autoSpaceDN/>
              <w:ind w:rightChars="-44" w:right="-111"/>
              <w:jc w:val="left"/>
              <w:rPr>
                <w:rFonts w:hAnsi="ＭＳ 明朝" w:cs="Times New Roman"/>
              </w:rPr>
            </w:pPr>
            <w:r w:rsidRPr="0019533E">
              <w:rPr>
                <w:rFonts w:hAnsi="ＭＳ 明朝" w:cs="Times New Roman" w:hint="eastAsia"/>
              </w:rPr>
              <w:t>カスタマイズ</w:t>
            </w:r>
            <w:r w:rsidR="004D1CC3" w:rsidRPr="004D1CC3">
              <w:rPr>
                <w:rFonts w:hAnsi="ＭＳ 明朝" w:cs="Times New Roman" w:hint="eastAsia"/>
              </w:rPr>
              <w:t>費用</w:t>
            </w:r>
          </w:p>
        </w:tc>
        <w:tc>
          <w:tcPr>
            <w:tcW w:w="850" w:type="dxa"/>
            <w:vAlign w:val="center"/>
          </w:tcPr>
          <w:p w14:paraId="60AA402E" w14:textId="77777777" w:rsidR="004D1CC3" w:rsidRPr="004D1CC3" w:rsidRDefault="004D1CC3" w:rsidP="003E305A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7E6D0969" w14:textId="77777777" w:rsidR="004D1CC3" w:rsidRPr="004D1CC3" w:rsidRDefault="004D1CC3" w:rsidP="003E305A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362" w:type="dxa"/>
            <w:vAlign w:val="center"/>
          </w:tcPr>
          <w:p w14:paraId="380F0625" w14:textId="77777777" w:rsidR="004D1CC3" w:rsidRPr="004D1CC3" w:rsidRDefault="004D1CC3" w:rsidP="003E305A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476" w:type="dxa"/>
            <w:vAlign w:val="center"/>
          </w:tcPr>
          <w:p w14:paraId="336B7CCE" w14:textId="77777777" w:rsidR="004D1CC3" w:rsidRPr="004D1CC3" w:rsidRDefault="004D1CC3" w:rsidP="003E305A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65" w:type="dxa"/>
            <w:vAlign w:val="center"/>
          </w:tcPr>
          <w:p w14:paraId="3D9FA9A0" w14:textId="77777777" w:rsidR="004D1CC3" w:rsidRPr="004D1CC3" w:rsidRDefault="004D1CC3" w:rsidP="003E305A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</w:tbl>
    <w:p w14:paraId="0D3BA70E" w14:textId="2AD5FD3D" w:rsidR="004D1CC3" w:rsidRPr="004D1CC3" w:rsidRDefault="004D1CC3" w:rsidP="001966CD">
      <w:pPr>
        <w:wordWrap/>
        <w:autoSpaceDE/>
        <w:autoSpaceDN/>
        <w:jc w:val="left"/>
        <w:rPr>
          <w:rFonts w:hAnsi="ＭＳ 明朝" w:cs="Times New Roman"/>
        </w:rPr>
      </w:pPr>
      <w:bookmarkStart w:id="1" w:name="_Hlk100217398"/>
      <w:r w:rsidRPr="004D1CC3">
        <w:rPr>
          <w:rFonts w:hAnsi="ＭＳ 明朝" w:cs="Times New Roman" w:hint="eastAsia"/>
        </w:rPr>
        <w:t>２．システム使用期間の60か月に発生する使用料・保守運用経費</w:t>
      </w:r>
    </w:p>
    <w:tbl>
      <w:tblPr>
        <w:tblStyle w:val="ab"/>
        <w:tblW w:w="8781" w:type="dxa"/>
        <w:tblInd w:w="279" w:type="dxa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1362"/>
        <w:gridCol w:w="1476"/>
        <w:gridCol w:w="1265"/>
      </w:tblGrid>
      <w:tr w:rsidR="00DA6427" w:rsidRPr="004D1CC3" w14:paraId="42DB6F99" w14:textId="77777777" w:rsidTr="00DA6427">
        <w:tc>
          <w:tcPr>
            <w:tcW w:w="2977" w:type="dxa"/>
            <w:vAlign w:val="center"/>
          </w:tcPr>
          <w:bookmarkEnd w:id="1"/>
          <w:p w14:paraId="1A410FCB" w14:textId="77777777" w:rsidR="001B59C6" w:rsidRPr="004D1CC3" w:rsidRDefault="001B59C6" w:rsidP="00DA6427">
            <w:pPr>
              <w:wordWrap/>
              <w:autoSpaceDE/>
              <w:autoSpaceDN/>
              <w:ind w:rightChars="-44" w:right="-111"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14:paraId="4D07972B" w14:textId="77777777" w:rsidR="001B59C6" w:rsidRPr="004D1CC3" w:rsidRDefault="001B59C6" w:rsidP="00727334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14:paraId="373F1DD8" w14:textId="77777777" w:rsidR="001B59C6" w:rsidRPr="004D1CC3" w:rsidRDefault="001B59C6" w:rsidP="00727334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数量</w:t>
            </w:r>
          </w:p>
        </w:tc>
        <w:tc>
          <w:tcPr>
            <w:tcW w:w="1362" w:type="dxa"/>
            <w:vAlign w:val="center"/>
          </w:tcPr>
          <w:p w14:paraId="0B68BD6A" w14:textId="77777777" w:rsidR="001B59C6" w:rsidRPr="004D1CC3" w:rsidRDefault="001B59C6" w:rsidP="00727334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単価</w:t>
            </w:r>
          </w:p>
        </w:tc>
        <w:tc>
          <w:tcPr>
            <w:tcW w:w="1476" w:type="dxa"/>
            <w:vAlign w:val="center"/>
          </w:tcPr>
          <w:p w14:paraId="4C374C18" w14:textId="77777777" w:rsidR="001B59C6" w:rsidRPr="004D1CC3" w:rsidRDefault="001B59C6" w:rsidP="00727334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金額</w:t>
            </w:r>
          </w:p>
        </w:tc>
        <w:tc>
          <w:tcPr>
            <w:tcW w:w="1265" w:type="dxa"/>
            <w:vAlign w:val="center"/>
          </w:tcPr>
          <w:p w14:paraId="006F2497" w14:textId="77777777" w:rsidR="001B59C6" w:rsidRPr="004D1CC3" w:rsidRDefault="001B59C6" w:rsidP="00727334">
            <w:pPr>
              <w:wordWrap/>
              <w:autoSpaceDE/>
              <w:autoSpaceDN/>
              <w:jc w:val="center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備考</w:t>
            </w:r>
          </w:p>
        </w:tc>
      </w:tr>
      <w:tr w:rsidR="00DA6427" w:rsidRPr="004D1CC3" w14:paraId="0F5150FA" w14:textId="77777777" w:rsidTr="00DA6427">
        <w:tc>
          <w:tcPr>
            <w:tcW w:w="2977" w:type="dxa"/>
            <w:vAlign w:val="center"/>
          </w:tcPr>
          <w:p w14:paraId="77552A01" w14:textId="77777777" w:rsidR="001B59C6" w:rsidRPr="004D1CC3" w:rsidRDefault="001B59C6" w:rsidP="00DA6427">
            <w:pPr>
              <w:wordWrap/>
              <w:autoSpaceDE/>
              <w:autoSpaceDN/>
              <w:ind w:rightChars="-44" w:right="-111"/>
              <w:jc w:val="left"/>
              <w:rPr>
                <w:rFonts w:hAnsi="ＭＳ 明朝" w:cs="Times New Roman"/>
              </w:rPr>
            </w:pPr>
            <w:r w:rsidRPr="004D1CC3">
              <w:rPr>
                <w:rFonts w:hAnsi="ＭＳ 明朝" w:cs="Times New Roman" w:hint="eastAsia"/>
              </w:rPr>
              <w:t>パッケージ費用</w:t>
            </w:r>
          </w:p>
        </w:tc>
        <w:tc>
          <w:tcPr>
            <w:tcW w:w="850" w:type="dxa"/>
            <w:vAlign w:val="center"/>
          </w:tcPr>
          <w:p w14:paraId="19396379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49A9DD37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362" w:type="dxa"/>
            <w:vAlign w:val="center"/>
          </w:tcPr>
          <w:p w14:paraId="14987308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476" w:type="dxa"/>
            <w:vAlign w:val="center"/>
          </w:tcPr>
          <w:p w14:paraId="3781AA89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65" w:type="dxa"/>
            <w:vAlign w:val="center"/>
          </w:tcPr>
          <w:p w14:paraId="04781F31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  <w:tr w:rsidR="00DA6427" w:rsidRPr="004D1CC3" w14:paraId="31BE3D5B" w14:textId="77777777" w:rsidTr="00DA6427">
        <w:tc>
          <w:tcPr>
            <w:tcW w:w="2977" w:type="dxa"/>
            <w:vAlign w:val="center"/>
          </w:tcPr>
          <w:p w14:paraId="3D9C46CF" w14:textId="51E0FE0D" w:rsidR="001B59C6" w:rsidRPr="004D1CC3" w:rsidRDefault="0019533E" w:rsidP="00DA6427">
            <w:pPr>
              <w:wordWrap/>
              <w:autoSpaceDE/>
              <w:autoSpaceDN/>
              <w:ind w:rightChars="-44" w:right="-111"/>
              <w:jc w:val="left"/>
              <w:rPr>
                <w:rFonts w:hAnsi="ＭＳ 明朝" w:cs="Times New Roman"/>
              </w:rPr>
            </w:pPr>
            <w:r w:rsidRPr="0019533E">
              <w:rPr>
                <w:rFonts w:hAnsi="ＭＳ 明朝" w:cs="Times New Roman" w:hint="eastAsia"/>
              </w:rPr>
              <w:t>カスタマイズ</w:t>
            </w:r>
            <w:r w:rsidR="001B59C6" w:rsidRPr="004D1CC3">
              <w:rPr>
                <w:rFonts w:hAnsi="ＭＳ 明朝" w:cs="Times New Roman" w:hint="eastAsia"/>
              </w:rPr>
              <w:t>費用</w:t>
            </w:r>
          </w:p>
        </w:tc>
        <w:tc>
          <w:tcPr>
            <w:tcW w:w="850" w:type="dxa"/>
            <w:vAlign w:val="center"/>
          </w:tcPr>
          <w:p w14:paraId="2F5551AF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772B8249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362" w:type="dxa"/>
            <w:vAlign w:val="center"/>
          </w:tcPr>
          <w:p w14:paraId="5B3210F2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476" w:type="dxa"/>
            <w:vAlign w:val="center"/>
          </w:tcPr>
          <w:p w14:paraId="2AC0F972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  <w:tc>
          <w:tcPr>
            <w:tcW w:w="1265" w:type="dxa"/>
            <w:vAlign w:val="center"/>
          </w:tcPr>
          <w:p w14:paraId="482E429C" w14:textId="77777777" w:rsidR="001B59C6" w:rsidRPr="004D1CC3" w:rsidRDefault="001B59C6" w:rsidP="00727334">
            <w:pPr>
              <w:wordWrap/>
              <w:autoSpaceDE/>
              <w:autoSpaceDN/>
              <w:jc w:val="left"/>
              <w:rPr>
                <w:rFonts w:hAnsi="ＭＳ 明朝" w:cs="Times New Roman"/>
              </w:rPr>
            </w:pPr>
          </w:p>
        </w:tc>
      </w:tr>
    </w:tbl>
    <w:p w14:paraId="090A2AF6" w14:textId="7BB80E81" w:rsidR="004D1CC3" w:rsidRDefault="004D1CC3" w:rsidP="001966CD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0AC5ED59" w14:textId="216A364B" w:rsidR="001B59C6" w:rsidRDefault="008A7518" w:rsidP="008A7518">
      <w:pPr>
        <w:wordWrap/>
        <w:autoSpaceDE/>
        <w:autoSpaceDN/>
        <w:ind w:left="282" w:hangingChars="100" w:hanging="282"/>
        <w:jc w:val="lef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※　</w:t>
      </w:r>
      <w:r w:rsidR="00610466" w:rsidRPr="00610466">
        <w:rPr>
          <w:rFonts w:hAnsi="ＭＳ 明朝" w:cs="Times New Roman" w:hint="eastAsia"/>
          <w:sz w:val="24"/>
          <w:szCs w:val="24"/>
        </w:rPr>
        <w:t>見積書には消費税課税事業者、免税事業者に関係なく、見積金額に消費税及び地方消費税額を含めて記載する</w:t>
      </w:r>
      <w:r>
        <w:rPr>
          <w:rFonts w:hAnsi="ＭＳ 明朝" w:cs="Times New Roman" w:hint="eastAsia"/>
          <w:sz w:val="24"/>
          <w:szCs w:val="24"/>
        </w:rPr>
        <w:t>こと</w:t>
      </w:r>
      <w:r w:rsidR="00610466" w:rsidRPr="00610466">
        <w:rPr>
          <w:rFonts w:hAnsi="ＭＳ 明朝" w:cs="Times New Roman" w:hint="eastAsia"/>
          <w:sz w:val="24"/>
          <w:szCs w:val="24"/>
        </w:rPr>
        <w:t>。</w:t>
      </w:r>
    </w:p>
    <w:p w14:paraId="05F4681B" w14:textId="77777777" w:rsidR="008A7518" w:rsidRPr="001B59C6" w:rsidRDefault="008A7518" w:rsidP="008A7518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  <w:r w:rsidRPr="001B59C6">
        <w:rPr>
          <w:rFonts w:hAnsi="ＭＳ 明朝" w:cs="Times New Roman" w:hint="eastAsia"/>
          <w:sz w:val="24"/>
          <w:szCs w:val="24"/>
        </w:rPr>
        <w:t>※</w:t>
      </w:r>
      <w:r>
        <w:rPr>
          <w:rFonts w:hAnsi="ＭＳ 明朝" w:cs="Times New Roman" w:hint="eastAsia"/>
          <w:sz w:val="24"/>
          <w:szCs w:val="24"/>
        </w:rPr>
        <w:t xml:space="preserve">　</w:t>
      </w:r>
      <w:r w:rsidRPr="001B59C6">
        <w:rPr>
          <w:rFonts w:hAnsi="ＭＳ 明朝" w:cs="Times New Roman" w:hint="eastAsia"/>
          <w:sz w:val="24"/>
          <w:szCs w:val="24"/>
        </w:rPr>
        <w:t>積算内訳を別途添付して下さい。</w:t>
      </w:r>
    </w:p>
    <w:p w14:paraId="262012E4" w14:textId="0C4A8F88" w:rsidR="008A7518" w:rsidRDefault="008A7518" w:rsidP="001966CD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7B68A00C" w14:textId="77777777" w:rsidR="008A7518" w:rsidRDefault="008A7518" w:rsidP="001966CD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388B1A0E" w14:textId="45AA021E" w:rsidR="001B59C6" w:rsidRPr="001B59C6" w:rsidRDefault="001B59C6" w:rsidP="001966CD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  <w:r w:rsidRPr="001B59C6">
        <w:rPr>
          <w:rFonts w:hAnsi="ＭＳ 明朝" w:cs="Times New Roman" w:hint="eastAsia"/>
          <w:sz w:val="24"/>
          <w:szCs w:val="24"/>
        </w:rPr>
        <w:t xml:space="preserve">　千葉県市町村総合事務組合長　様</w:t>
      </w:r>
    </w:p>
    <w:p w14:paraId="09014FE9" w14:textId="12635698" w:rsidR="008A7518" w:rsidRDefault="008A7518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5F1F3771" w14:textId="73FB6961" w:rsidR="001B59C6" w:rsidRDefault="008A7518" w:rsidP="008A7518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</w:t>
      </w:r>
      <w:r w:rsidR="001B59C6" w:rsidRPr="001B59C6">
        <w:rPr>
          <w:rFonts w:hAnsi="ＭＳ 明朝" w:cs="Times New Roman" w:hint="eastAsia"/>
          <w:sz w:val="24"/>
          <w:szCs w:val="24"/>
        </w:rPr>
        <w:t>所在地</w:t>
      </w:r>
      <w:r>
        <w:rPr>
          <w:rFonts w:hAnsi="ＭＳ 明朝" w:cs="Times New Roman" w:hint="eastAsia"/>
          <w:sz w:val="24"/>
          <w:szCs w:val="24"/>
        </w:rPr>
        <w:t xml:space="preserve">　　　</w:t>
      </w:r>
    </w:p>
    <w:p w14:paraId="25485E55" w14:textId="77777777" w:rsidR="008A7518" w:rsidRDefault="008A7518" w:rsidP="008A7518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281AED7B" w14:textId="3E371CCE" w:rsidR="001B59C6" w:rsidRDefault="008A7518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</w:t>
      </w:r>
      <w:r w:rsidR="001B59C6" w:rsidRPr="001B59C6">
        <w:rPr>
          <w:rFonts w:hAnsi="ＭＳ 明朝" w:cs="Times New Roman" w:hint="eastAsia"/>
          <w:sz w:val="24"/>
          <w:szCs w:val="24"/>
        </w:rPr>
        <w:t>商号又は名称</w:t>
      </w:r>
    </w:p>
    <w:p w14:paraId="12438F4C" w14:textId="77777777" w:rsidR="008A7518" w:rsidRDefault="008A7518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47E14AAB" w14:textId="0E378D0E" w:rsidR="001B59C6" w:rsidRPr="001B59C6" w:rsidRDefault="008A7518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</w:t>
      </w:r>
      <w:r w:rsidR="001B59C6" w:rsidRPr="001B59C6">
        <w:rPr>
          <w:rFonts w:hAnsi="ＭＳ 明朝" w:cs="Times New Roman" w:hint="eastAsia"/>
          <w:sz w:val="24"/>
          <w:szCs w:val="24"/>
        </w:rPr>
        <w:t xml:space="preserve">代表者氏名　　　　　　</w:t>
      </w:r>
      <w:r>
        <w:rPr>
          <w:rFonts w:hAnsi="ＭＳ 明朝" w:cs="Times New Roman" w:hint="eastAsia"/>
          <w:sz w:val="24"/>
          <w:szCs w:val="24"/>
        </w:rPr>
        <w:t xml:space="preserve">　　　</w:t>
      </w:r>
      <w:r w:rsidR="001B59C6" w:rsidRPr="001B59C6">
        <w:rPr>
          <w:rFonts w:hAnsi="ＭＳ 明朝" w:cs="Times New Roman" w:hint="eastAsia"/>
          <w:sz w:val="24"/>
          <w:szCs w:val="24"/>
        </w:rPr>
        <w:t xml:space="preserve">　　　印</w:t>
      </w:r>
    </w:p>
    <w:p w14:paraId="28FA4E53" w14:textId="77777777" w:rsidR="001B59C6" w:rsidRPr="001B59C6" w:rsidRDefault="001B59C6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272C2EC7" w14:textId="77777777" w:rsidR="001B59C6" w:rsidRPr="001B59C6" w:rsidRDefault="001B59C6" w:rsidP="001B59C6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p w14:paraId="32343D8A" w14:textId="77777777" w:rsidR="008A7518" w:rsidRPr="001B59C6" w:rsidRDefault="008A7518">
      <w:pPr>
        <w:wordWrap/>
        <w:autoSpaceDE/>
        <w:autoSpaceDN/>
        <w:jc w:val="left"/>
        <w:rPr>
          <w:rFonts w:hAnsi="ＭＳ 明朝" w:cs="Times New Roman"/>
          <w:sz w:val="24"/>
          <w:szCs w:val="24"/>
        </w:rPr>
      </w:pPr>
    </w:p>
    <w:sectPr w:rsidR="008A7518" w:rsidRPr="001B59C6" w:rsidSect="002B0695">
      <w:pgSz w:w="11906" w:h="16838" w:code="9"/>
      <w:pgMar w:top="1418" w:right="1418" w:bottom="1134" w:left="1418" w:header="851" w:footer="851" w:gutter="0"/>
      <w:pgNumType w:fmt="numberInDash" w:start="0"/>
      <w:cols w:space="425"/>
      <w:titlePg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F815" w14:textId="77777777" w:rsidR="00894192" w:rsidRDefault="00894192" w:rsidP="00894192">
      <w:r>
        <w:separator/>
      </w:r>
    </w:p>
  </w:endnote>
  <w:endnote w:type="continuationSeparator" w:id="0">
    <w:p w14:paraId="29BE4960" w14:textId="77777777" w:rsidR="00894192" w:rsidRDefault="00894192" w:rsidP="0089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75DB" w14:textId="77777777" w:rsidR="00894192" w:rsidRDefault="00894192" w:rsidP="00894192">
      <w:r>
        <w:separator/>
      </w:r>
    </w:p>
  </w:footnote>
  <w:footnote w:type="continuationSeparator" w:id="0">
    <w:p w14:paraId="1F329D7B" w14:textId="77777777" w:rsidR="00894192" w:rsidRDefault="00894192" w:rsidP="0089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27363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0"/>
    <w:rsid w:val="00001DB1"/>
    <w:rsid w:val="00002123"/>
    <w:rsid w:val="00026259"/>
    <w:rsid w:val="00027C71"/>
    <w:rsid w:val="00031237"/>
    <w:rsid w:val="000320C3"/>
    <w:rsid w:val="000372D5"/>
    <w:rsid w:val="00043A38"/>
    <w:rsid w:val="00044478"/>
    <w:rsid w:val="00046B7B"/>
    <w:rsid w:val="00051048"/>
    <w:rsid w:val="00051ABE"/>
    <w:rsid w:val="000525FA"/>
    <w:rsid w:val="000640A0"/>
    <w:rsid w:val="00064137"/>
    <w:rsid w:val="00074E31"/>
    <w:rsid w:val="00084F96"/>
    <w:rsid w:val="000B3927"/>
    <w:rsid w:val="000B4028"/>
    <w:rsid w:val="000E5EFD"/>
    <w:rsid w:val="000F1DF1"/>
    <w:rsid w:val="00100D26"/>
    <w:rsid w:val="001306D2"/>
    <w:rsid w:val="00131512"/>
    <w:rsid w:val="001624EA"/>
    <w:rsid w:val="001704F6"/>
    <w:rsid w:val="00187BFD"/>
    <w:rsid w:val="0019533E"/>
    <w:rsid w:val="001966CD"/>
    <w:rsid w:val="001B0C54"/>
    <w:rsid w:val="001B59C6"/>
    <w:rsid w:val="001B700B"/>
    <w:rsid w:val="001C2B9C"/>
    <w:rsid w:val="001C7CD9"/>
    <w:rsid w:val="001D1C99"/>
    <w:rsid w:val="001D2344"/>
    <w:rsid w:val="0020733E"/>
    <w:rsid w:val="00221093"/>
    <w:rsid w:val="00226DBE"/>
    <w:rsid w:val="00233C58"/>
    <w:rsid w:val="00247DCF"/>
    <w:rsid w:val="00250DC2"/>
    <w:rsid w:val="002515C1"/>
    <w:rsid w:val="0025438A"/>
    <w:rsid w:val="00261026"/>
    <w:rsid w:val="00277783"/>
    <w:rsid w:val="00297F01"/>
    <w:rsid w:val="002A4A8F"/>
    <w:rsid w:val="002B0695"/>
    <w:rsid w:val="002B3520"/>
    <w:rsid w:val="002C0487"/>
    <w:rsid w:val="002C767F"/>
    <w:rsid w:val="002D6EED"/>
    <w:rsid w:val="002E2262"/>
    <w:rsid w:val="002F4935"/>
    <w:rsid w:val="00304A1B"/>
    <w:rsid w:val="00311282"/>
    <w:rsid w:val="00312E75"/>
    <w:rsid w:val="00314567"/>
    <w:rsid w:val="00320E81"/>
    <w:rsid w:val="00322465"/>
    <w:rsid w:val="00336031"/>
    <w:rsid w:val="003511E4"/>
    <w:rsid w:val="00356AFB"/>
    <w:rsid w:val="003663DB"/>
    <w:rsid w:val="00366F38"/>
    <w:rsid w:val="00381703"/>
    <w:rsid w:val="00384CC3"/>
    <w:rsid w:val="00390FCB"/>
    <w:rsid w:val="003A240C"/>
    <w:rsid w:val="003A6B7E"/>
    <w:rsid w:val="003B0379"/>
    <w:rsid w:val="003C0567"/>
    <w:rsid w:val="003E305A"/>
    <w:rsid w:val="003F0E19"/>
    <w:rsid w:val="003F4000"/>
    <w:rsid w:val="0042777E"/>
    <w:rsid w:val="00430813"/>
    <w:rsid w:val="00434744"/>
    <w:rsid w:val="00447E51"/>
    <w:rsid w:val="0045184C"/>
    <w:rsid w:val="00476CE7"/>
    <w:rsid w:val="004907B5"/>
    <w:rsid w:val="00497547"/>
    <w:rsid w:val="004A44F0"/>
    <w:rsid w:val="004B1397"/>
    <w:rsid w:val="004B38E2"/>
    <w:rsid w:val="004B70FD"/>
    <w:rsid w:val="004C162F"/>
    <w:rsid w:val="004C2F2E"/>
    <w:rsid w:val="004C3896"/>
    <w:rsid w:val="004C40BF"/>
    <w:rsid w:val="004D1CC3"/>
    <w:rsid w:val="004D3623"/>
    <w:rsid w:val="004F2C53"/>
    <w:rsid w:val="004F683C"/>
    <w:rsid w:val="0050700E"/>
    <w:rsid w:val="00544ADE"/>
    <w:rsid w:val="0056517D"/>
    <w:rsid w:val="0058554B"/>
    <w:rsid w:val="005953CA"/>
    <w:rsid w:val="005A0A77"/>
    <w:rsid w:val="005C1670"/>
    <w:rsid w:val="005C4F79"/>
    <w:rsid w:val="005D0905"/>
    <w:rsid w:val="005D0B78"/>
    <w:rsid w:val="005E3B06"/>
    <w:rsid w:val="00610466"/>
    <w:rsid w:val="00612277"/>
    <w:rsid w:val="00625135"/>
    <w:rsid w:val="0063208E"/>
    <w:rsid w:val="00636C66"/>
    <w:rsid w:val="00636D96"/>
    <w:rsid w:val="00645D6D"/>
    <w:rsid w:val="00652883"/>
    <w:rsid w:val="00663330"/>
    <w:rsid w:val="00666477"/>
    <w:rsid w:val="006871B5"/>
    <w:rsid w:val="00687ED5"/>
    <w:rsid w:val="00693440"/>
    <w:rsid w:val="006A3172"/>
    <w:rsid w:val="006B1C50"/>
    <w:rsid w:val="006C6354"/>
    <w:rsid w:val="006E0381"/>
    <w:rsid w:val="006E32A2"/>
    <w:rsid w:val="006F5EB4"/>
    <w:rsid w:val="006F6F4F"/>
    <w:rsid w:val="007108D5"/>
    <w:rsid w:val="00711000"/>
    <w:rsid w:val="007212AE"/>
    <w:rsid w:val="007521C9"/>
    <w:rsid w:val="00756AAD"/>
    <w:rsid w:val="00762036"/>
    <w:rsid w:val="007727D2"/>
    <w:rsid w:val="0077589E"/>
    <w:rsid w:val="007855F6"/>
    <w:rsid w:val="0078621D"/>
    <w:rsid w:val="007A08A1"/>
    <w:rsid w:val="007A1A98"/>
    <w:rsid w:val="007B089F"/>
    <w:rsid w:val="007B1CCE"/>
    <w:rsid w:val="007C1450"/>
    <w:rsid w:val="007E36F7"/>
    <w:rsid w:val="007F35E4"/>
    <w:rsid w:val="007F556D"/>
    <w:rsid w:val="007F65C6"/>
    <w:rsid w:val="00803AA1"/>
    <w:rsid w:val="00810166"/>
    <w:rsid w:val="00831B50"/>
    <w:rsid w:val="00836090"/>
    <w:rsid w:val="008510CE"/>
    <w:rsid w:val="00853C45"/>
    <w:rsid w:val="00856BA0"/>
    <w:rsid w:val="00857C86"/>
    <w:rsid w:val="00871901"/>
    <w:rsid w:val="0087381F"/>
    <w:rsid w:val="0087563D"/>
    <w:rsid w:val="008869C2"/>
    <w:rsid w:val="00894192"/>
    <w:rsid w:val="00895008"/>
    <w:rsid w:val="00895661"/>
    <w:rsid w:val="008A2FE6"/>
    <w:rsid w:val="008A7518"/>
    <w:rsid w:val="008C30F9"/>
    <w:rsid w:val="008D10A9"/>
    <w:rsid w:val="008D32A2"/>
    <w:rsid w:val="008D614C"/>
    <w:rsid w:val="008E090A"/>
    <w:rsid w:val="008F5174"/>
    <w:rsid w:val="009117DE"/>
    <w:rsid w:val="00911977"/>
    <w:rsid w:val="0092068B"/>
    <w:rsid w:val="009217B0"/>
    <w:rsid w:val="00921EEB"/>
    <w:rsid w:val="009402BA"/>
    <w:rsid w:val="0094613A"/>
    <w:rsid w:val="00955D00"/>
    <w:rsid w:val="00967452"/>
    <w:rsid w:val="00975727"/>
    <w:rsid w:val="00986FEE"/>
    <w:rsid w:val="0099782C"/>
    <w:rsid w:val="009A2B98"/>
    <w:rsid w:val="009A7B8B"/>
    <w:rsid w:val="009D7396"/>
    <w:rsid w:val="009E0331"/>
    <w:rsid w:val="009F47D5"/>
    <w:rsid w:val="00A1397B"/>
    <w:rsid w:val="00A1614D"/>
    <w:rsid w:val="00A1638D"/>
    <w:rsid w:val="00A237AF"/>
    <w:rsid w:val="00A32B0A"/>
    <w:rsid w:val="00A33560"/>
    <w:rsid w:val="00A40E28"/>
    <w:rsid w:val="00A44356"/>
    <w:rsid w:val="00A51FB5"/>
    <w:rsid w:val="00A53C6D"/>
    <w:rsid w:val="00A62B64"/>
    <w:rsid w:val="00A635A6"/>
    <w:rsid w:val="00A73623"/>
    <w:rsid w:val="00A75AF8"/>
    <w:rsid w:val="00A828FA"/>
    <w:rsid w:val="00A92F9B"/>
    <w:rsid w:val="00A96912"/>
    <w:rsid w:val="00AC56AE"/>
    <w:rsid w:val="00AD1294"/>
    <w:rsid w:val="00AE21FD"/>
    <w:rsid w:val="00AE4981"/>
    <w:rsid w:val="00AF6CFC"/>
    <w:rsid w:val="00B02E59"/>
    <w:rsid w:val="00B30EBB"/>
    <w:rsid w:val="00B324CB"/>
    <w:rsid w:val="00B33AC6"/>
    <w:rsid w:val="00B54FE6"/>
    <w:rsid w:val="00B64AFB"/>
    <w:rsid w:val="00B71EC9"/>
    <w:rsid w:val="00B74B07"/>
    <w:rsid w:val="00B96D20"/>
    <w:rsid w:val="00B97410"/>
    <w:rsid w:val="00BB0C76"/>
    <w:rsid w:val="00BB2979"/>
    <w:rsid w:val="00BC3955"/>
    <w:rsid w:val="00BE6A30"/>
    <w:rsid w:val="00C36468"/>
    <w:rsid w:val="00C6344B"/>
    <w:rsid w:val="00C70954"/>
    <w:rsid w:val="00C75002"/>
    <w:rsid w:val="00C80511"/>
    <w:rsid w:val="00C8396A"/>
    <w:rsid w:val="00CA3FBD"/>
    <w:rsid w:val="00CC3C16"/>
    <w:rsid w:val="00CE375D"/>
    <w:rsid w:val="00D00CDC"/>
    <w:rsid w:val="00D33303"/>
    <w:rsid w:val="00D443D5"/>
    <w:rsid w:val="00D50A56"/>
    <w:rsid w:val="00D52A4A"/>
    <w:rsid w:val="00D548AC"/>
    <w:rsid w:val="00D576CB"/>
    <w:rsid w:val="00D61D04"/>
    <w:rsid w:val="00D66F5C"/>
    <w:rsid w:val="00D6710A"/>
    <w:rsid w:val="00D827B1"/>
    <w:rsid w:val="00D842AE"/>
    <w:rsid w:val="00D8577A"/>
    <w:rsid w:val="00D966BC"/>
    <w:rsid w:val="00DA3A49"/>
    <w:rsid w:val="00DA6427"/>
    <w:rsid w:val="00DB5E7C"/>
    <w:rsid w:val="00DC246A"/>
    <w:rsid w:val="00DD0051"/>
    <w:rsid w:val="00DD0827"/>
    <w:rsid w:val="00DD18FA"/>
    <w:rsid w:val="00DE3D1F"/>
    <w:rsid w:val="00DF7ADF"/>
    <w:rsid w:val="00E07BA9"/>
    <w:rsid w:val="00E15063"/>
    <w:rsid w:val="00E23EB6"/>
    <w:rsid w:val="00E32218"/>
    <w:rsid w:val="00E32D15"/>
    <w:rsid w:val="00E6739E"/>
    <w:rsid w:val="00E71777"/>
    <w:rsid w:val="00E828FF"/>
    <w:rsid w:val="00ED69D4"/>
    <w:rsid w:val="00EF2BA1"/>
    <w:rsid w:val="00F04CAC"/>
    <w:rsid w:val="00F07572"/>
    <w:rsid w:val="00F217D3"/>
    <w:rsid w:val="00F357ED"/>
    <w:rsid w:val="00F36172"/>
    <w:rsid w:val="00F67CAB"/>
    <w:rsid w:val="00FB2DF7"/>
    <w:rsid w:val="00FD1109"/>
    <w:rsid w:val="00FF32C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7E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9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E828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4192"/>
  </w:style>
  <w:style w:type="paragraph" w:styleId="a5">
    <w:name w:val="footer"/>
    <w:basedOn w:val="a"/>
    <w:link w:val="a6"/>
    <w:uiPriority w:val="99"/>
    <w:unhideWhenUsed/>
    <w:rsid w:val="00894192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4192"/>
  </w:style>
  <w:style w:type="paragraph" w:styleId="a7">
    <w:name w:val="Note Heading"/>
    <w:basedOn w:val="a"/>
    <w:next w:val="a"/>
    <w:link w:val="a8"/>
    <w:uiPriority w:val="99"/>
    <w:unhideWhenUsed/>
    <w:rsid w:val="001B0C54"/>
    <w:pPr>
      <w:jc w:val="center"/>
    </w:pPr>
    <w:rPr>
      <w:rFonts w:ascii="‚l‚r –¾’©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0C54"/>
    <w:pPr>
      <w:jc w:val="right"/>
    </w:pPr>
    <w:rPr>
      <w:rFonts w:ascii="‚l‚r –¾’©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0C54"/>
    <w:rPr>
      <w:rFonts w:ascii="‚l‚r –¾’©" w:eastAsia="ＭＳ 明朝" w:hAnsi="Century" w:cs="ＭＳ 明朝"/>
      <w:sz w:val="24"/>
      <w:szCs w:val="24"/>
    </w:rPr>
  </w:style>
  <w:style w:type="table" w:styleId="ab">
    <w:name w:val="Table Grid"/>
    <w:basedOn w:val="a1"/>
    <w:uiPriority w:val="59"/>
    <w:rsid w:val="008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828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74B07"/>
    <w:rPr>
      <w:rFonts w:asciiTheme="majorHAnsi" w:eastAsiaTheme="majorEastAsia" w:hAnsiTheme="majorHAnsi" w:cstheme="majorBidi"/>
      <w:szCs w:val="21"/>
    </w:rPr>
  </w:style>
  <w:style w:type="paragraph" w:styleId="Web">
    <w:name w:val="Normal (Web)"/>
    <w:basedOn w:val="a"/>
    <w:uiPriority w:val="99"/>
    <w:unhideWhenUsed/>
    <w:rsid w:val="00E23E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2024-04-11T07:41:00Z</dcterms:created>
  <dcterms:modified xsi:type="dcterms:W3CDTF">2024-04-11T07:42:00Z</dcterms:modified>
</cp:coreProperties>
</file>